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0064A7A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A9799F" w:rsidRPr="00A9799F">
        <w:rPr>
          <w:b/>
          <w:noProof/>
          <w:sz w:val="24"/>
        </w:rPr>
        <w:t>C4-230</w:t>
      </w:r>
      <w:r w:rsidR="00295894">
        <w:rPr>
          <w:b/>
          <w:noProof/>
          <w:sz w:val="24"/>
        </w:rPr>
        <w:t>785</w:t>
      </w:r>
    </w:p>
    <w:p w14:paraId="379092B6" w14:textId="6430BE24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  <w:t xml:space="preserve">was </w:t>
      </w:r>
      <w:r w:rsidR="003263C3" w:rsidRPr="00A9799F">
        <w:rPr>
          <w:b/>
          <w:noProof/>
          <w:sz w:val="24"/>
        </w:rPr>
        <w:t>C4-230</w:t>
      </w:r>
      <w:r w:rsidR="00295894">
        <w:rPr>
          <w:b/>
          <w:noProof/>
          <w:sz w:val="24"/>
        </w:rPr>
        <w:t>699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341E4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2FE8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78DB6" w:rsidR="001E41F3" w:rsidRPr="00EF2437" w:rsidRDefault="00A9799F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98875" w:rsidR="001E41F3" w:rsidRPr="00EF2437" w:rsidRDefault="0029589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EB4F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C2FE8">
              <w:rPr>
                <w:b/>
                <w:noProof/>
                <w:sz w:val="28"/>
              </w:rPr>
              <w:t>7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C2FE8">
              <w:rPr>
                <w:b/>
                <w:noProof/>
                <w:sz w:val="28"/>
              </w:rPr>
              <w:t>3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DFFD7" w:rsidR="001E41F3" w:rsidRPr="00EF2437" w:rsidRDefault="003263C3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CC2BA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263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82FE3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3263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940BA" w:rsidR="003263C3" w:rsidRDefault="003263C3" w:rsidP="003263C3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3C7F1" w:rsidR="001E41F3" w:rsidRDefault="00BB0D99" w:rsidP="0085234B">
            <w:pPr>
              <w:pStyle w:val="CRCoverPage"/>
              <w:spacing w:after="0"/>
              <w:ind w:left="100"/>
            </w:pPr>
            <w:r>
              <w:t>6.1.</w:t>
            </w:r>
            <w:r w:rsidR="003263C3">
              <w:t>10(new)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58A9A" w14:textId="77777777" w:rsidR="003263C3" w:rsidRDefault="003263C3" w:rsidP="003263C3">
      <w:pPr>
        <w:pStyle w:val="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bookmarkStart w:id="5" w:name="_Toc122096916"/>
      <w:bookmarkStart w:id="6" w:name="_Toc114778999"/>
      <w:bookmarkStart w:id="7" w:name="_Toc106639489"/>
      <w:bookmarkStart w:id="8" w:name="_Toc98506204"/>
      <w:bookmarkStart w:id="9" w:name="_Toc90650533"/>
      <w:bookmarkStart w:id="10" w:name="_Toc88818611"/>
      <w:bookmarkStart w:id="11" w:name="_Toc82716324"/>
      <w:bookmarkStart w:id="12" w:name="_Toc74993736"/>
      <w:bookmarkStart w:id="13" w:name="_Toc67685915"/>
      <w:bookmarkStart w:id="14" w:name="_Toc58594405"/>
      <w:bookmarkStart w:id="15" w:name="_Toc56517504"/>
      <w:bookmarkStart w:id="16" w:name="_Toc51873376"/>
      <w:bookmarkStart w:id="17" w:name="_Toc49849862"/>
      <w:bookmarkStart w:id="18" w:name="_Toc45032373"/>
      <w:bookmarkStart w:id="19" w:name="_Toc43215125"/>
      <w:bookmarkStart w:id="20" w:name="_Toc36463285"/>
      <w:bookmarkStart w:id="21" w:name="_Toc34147901"/>
      <w:bookmarkStart w:id="22" w:name="_Toc27593030"/>
      <w:bookmarkStart w:id="23" w:name="_Toc25168611"/>
      <w:bookmarkStart w:id="24" w:name="_Toc20150364"/>
      <w:bookmarkStart w:id="25" w:name="_Toc120269597"/>
      <w:ins w:id="26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56432417" w14:textId="4632CD84" w:rsidR="003263C3" w:rsidRDefault="003263C3" w:rsidP="003263C3">
      <w:pPr>
        <w:rPr>
          <w:ins w:id="27" w:author="Rev1" w:date="2023-03-02T16:22:00Z"/>
          <w:lang w:val="en-US"/>
        </w:rPr>
      </w:pPr>
      <w:ins w:id="28" w:author="Rev1" w:date="2023-03-02T16:22:00Z">
        <w:r>
          <w:rPr>
            <w:lang w:val="en-US"/>
          </w:rPr>
          <w:t xml:space="preserve">An HTTP request may be redirected to a different </w:t>
        </w:r>
      </w:ins>
      <w:ins w:id="29" w:author="Huawei" w:date="2023-03-03T15:09:00Z">
        <w:r w:rsidR="001A2F88">
          <w:t>NEF (UAS-NF)</w:t>
        </w:r>
      </w:ins>
      <w:ins w:id="30" w:author="Huawei" w:date="2023-03-03T15:08:00Z">
        <w:r>
          <w:t xml:space="preserve"> </w:t>
        </w:r>
      </w:ins>
      <w:ins w:id="31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68CC60A4" w14:textId="77777777" w:rsidR="003263C3" w:rsidRDefault="003263C3" w:rsidP="003263C3">
      <w:pPr>
        <w:rPr>
          <w:ins w:id="32" w:author="Rev1" w:date="2023-03-02T16:22:00Z"/>
          <w:lang w:val="en-US"/>
        </w:rPr>
      </w:pPr>
      <w:ins w:id="33" w:author="Rev1" w:date="2023-03-02T16:22:00Z">
        <w:r>
          <w:rPr>
            <w:lang w:val="en-US"/>
          </w:rPr>
          <w:t xml:space="preserve">An SCP that reselects a different </w:t>
        </w:r>
      </w:ins>
      <w:ins w:id="34" w:author="Huawei" w:date="2023-03-03T15:09:00Z">
        <w:r>
          <w:t>NEF (UAS-NF)</w:t>
        </w:r>
      </w:ins>
      <w:ins w:id="3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36" w:author="Huawei" w:date="2023-03-03T15:10:00Z">
        <w:r>
          <w:t>NEF (UAS-NF)</w:t>
        </w:r>
      </w:ins>
      <w:ins w:id="3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3A46F10" w14:textId="77777777" w:rsidR="003263C3" w:rsidRDefault="003263C3" w:rsidP="003263C3">
      <w:pPr>
        <w:rPr>
          <w:ins w:id="38" w:author="Rev1" w:date="2023-03-02T16:22:00Z"/>
          <w:lang w:val="en-US"/>
        </w:rPr>
      </w:pPr>
      <w:ins w:id="39" w:author="Rev1" w:date="2023-03-02T16:22:00Z">
        <w:r>
          <w:rPr>
            <w:lang w:val="en-US"/>
          </w:rPr>
          <w:t xml:space="preserve">If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</w:ins>
      <w:ins w:id="40" w:author="Huawei" w:date="2023-03-03T15:10:00Z">
        <w:r>
          <w:t>NEF (UAS-NF)</w:t>
        </w:r>
      </w:ins>
      <w:ins w:id="41" w:author="Rev1" w:date="2023-03-02T16:22:00Z">
        <w:r>
          <w:rPr>
            <w:lang w:val="en-US"/>
          </w:rPr>
          <w:t xml:space="preserve"> redirects a service request to a different </w:t>
        </w:r>
      </w:ins>
      <w:ins w:id="42" w:author="Huawei" w:date="2023-03-03T15:10:00Z">
        <w:r>
          <w:t>NEF (UAS-NF)</w:t>
        </w:r>
      </w:ins>
      <w:ins w:id="43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44" w:author="Huawei" w:date="2023-03-03T15:10:00Z">
        <w:r>
          <w:t xml:space="preserve">NEF (UAS-NF) </w:t>
        </w:r>
      </w:ins>
      <w:ins w:id="45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EEDE0" w14:textId="77777777" w:rsidR="003318DF" w:rsidRDefault="003318DF">
      <w:r>
        <w:separator/>
      </w:r>
    </w:p>
  </w:endnote>
  <w:endnote w:type="continuationSeparator" w:id="0">
    <w:p w14:paraId="29610BD1" w14:textId="77777777" w:rsidR="003318DF" w:rsidRDefault="0033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FC9F6" w14:textId="77777777" w:rsidR="003318DF" w:rsidRDefault="003318DF">
      <w:r>
        <w:separator/>
      </w:r>
    </w:p>
  </w:footnote>
  <w:footnote w:type="continuationSeparator" w:id="0">
    <w:p w14:paraId="3F6C27DF" w14:textId="77777777" w:rsidR="003318DF" w:rsidRDefault="0033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6432B"/>
    <w:rsid w:val="00185D1F"/>
    <w:rsid w:val="00186D8F"/>
    <w:rsid w:val="00192C46"/>
    <w:rsid w:val="001A08B3"/>
    <w:rsid w:val="001A2F88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49C1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95894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263C3"/>
    <w:rsid w:val="00331354"/>
    <w:rsid w:val="003318DF"/>
    <w:rsid w:val="003412AC"/>
    <w:rsid w:val="003422A9"/>
    <w:rsid w:val="00344CC2"/>
    <w:rsid w:val="003609EF"/>
    <w:rsid w:val="0036231A"/>
    <w:rsid w:val="00374DD4"/>
    <w:rsid w:val="00391FB7"/>
    <w:rsid w:val="003A175F"/>
    <w:rsid w:val="003B4444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B17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D4A47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9799F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2ECEB-02D3-417E-A4BE-5A23B4AB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2023-03-03T07:36:00Z</dcterms:created>
  <dcterms:modified xsi:type="dcterms:W3CDTF">2023-03-03T07:36:00Z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